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71F" w:rsidRPr="000A75D7" w:rsidRDefault="0094271F" w:rsidP="0094271F">
      <w:pPr>
        <w:jc w:val="center"/>
        <w:rPr>
          <w:b/>
        </w:rPr>
      </w:pPr>
      <w:bookmarkStart w:id="0" w:name="_GoBack"/>
      <w:r w:rsidRPr="000A75D7">
        <w:rPr>
          <w:b/>
        </w:rPr>
        <w:t>UNIDAD DE TRANSPARENCIA</w:t>
      </w:r>
    </w:p>
    <w:p w:rsidR="0094271F" w:rsidRPr="000A75D7" w:rsidRDefault="0094271F" w:rsidP="0094271F">
      <w:pPr>
        <w:jc w:val="center"/>
        <w:rPr>
          <w:b/>
        </w:rPr>
      </w:pPr>
    </w:p>
    <w:p w:rsidR="0094271F" w:rsidRPr="000A75D7" w:rsidRDefault="0094271F" w:rsidP="0094271F">
      <w:pPr>
        <w:jc w:val="center"/>
        <w:rPr>
          <w:b/>
        </w:rPr>
      </w:pPr>
      <w:r w:rsidRPr="000A75D7">
        <w:rPr>
          <w:b/>
        </w:rPr>
        <w:t>SOLICITUDES DE ACCESO A LA INFORMACIÓN Y DEL EJERCICIO DE DERECHOS ARCO RECIBIDAS EN 2013</w:t>
      </w:r>
    </w:p>
    <w:p w:rsidR="0094271F" w:rsidRPr="000A75D7" w:rsidRDefault="0094271F" w:rsidP="0094271F">
      <w:pPr>
        <w:jc w:val="center"/>
        <w:rPr>
          <w:b/>
        </w:rPr>
      </w:pPr>
    </w:p>
    <w:p w:rsidR="0094271F" w:rsidRPr="000A75D7" w:rsidRDefault="0094271F" w:rsidP="0094271F">
      <w:pPr>
        <w:jc w:val="center"/>
        <w:rPr>
          <w:b/>
        </w:rPr>
      </w:pPr>
      <w:r w:rsidRPr="000A75D7">
        <w:rPr>
          <w:b/>
        </w:rPr>
        <w:t>2DO TRIMESTRE</w:t>
      </w:r>
    </w:p>
    <w:bookmarkEnd w:id="0"/>
    <w:p w:rsidR="0094271F" w:rsidRDefault="0094271F" w:rsidP="0094271F"/>
    <w:tbl>
      <w:tblPr>
        <w:tblStyle w:val="Tablaconcuadrcula"/>
        <w:tblpPr w:leftFromText="141" w:rightFromText="141" w:vertAnchor="page" w:horzAnchor="margin" w:tblpXSpec="center" w:tblpY="3856"/>
        <w:tblW w:w="0" w:type="auto"/>
        <w:tblLook w:val="04A0" w:firstRow="1" w:lastRow="0" w:firstColumn="1" w:lastColumn="0" w:noHBand="0" w:noVBand="1"/>
      </w:tblPr>
      <w:tblGrid>
        <w:gridCol w:w="861"/>
        <w:gridCol w:w="2370"/>
        <w:gridCol w:w="2410"/>
        <w:gridCol w:w="2693"/>
        <w:gridCol w:w="1417"/>
      </w:tblGrid>
      <w:tr w:rsidR="0094271F" w:rsidRPr="007434E8" w:rsidTr="00BA4A98">
        <w:tc>
          <w:tcPr>
            <w:tcW w:w="861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DE INFORMACIÓN PÚBLICA</w:t>
            </w:r>
          </w:p>
        </w:tc>
        <w:tc>
          <w:tcPr>
            <w:tcW w:w="2410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ACCESO A DATOS PERSONALES</w:t>
            </w:r>
          </w:p>
        </w:tc>
        <w:tc>
          <w:tcPr>
            <w:tcW w:w="2693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MOD A DATOS PERSONALES</w:t>
            </w:r>
          </w:p>
        </w:tc>
        <w:tc>
          <w:tcPr>
            <w:tcW w:w="1417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94271F" w:rsidRPr="007434E8" w:rsidTr="00BA4A98">
        <w:tc>
          <w:tcPr>
            <w:tcW w:w="861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2370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59/817</w:t>
            </w:r>
          </w:p>
        </w:tc>
        <w:tc>
          <w:tcPr>
            <w:tcW w:w="2410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59/819</w:t>
            </w:r>
          </w:p>
        </w:tc>
      </w:tr>
      <w:tr w:rsidR="0094271F" w:rsidRPr="007434E8" w:rsidTr="00BA4A98">
        <w:tc>
          <w:tcPr>
            <w:tcW w:w="861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2370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6/823</w:t>
            </w:r>
          </w:p>
        </w:tc>
        <w:tc>
          <w:tcPr>
            <w:tcW w:w="2410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6/825</w:t>
            </w:r>
          </w:p>
        </w:tc>
      </w:tr>
      <w:tr w:rsidR="0094271F" w:rsidRPr="007434E8" w:rsidTr="00BA4A98">
        <w:tc>
          <w:tcPr>
            <w:tcW w:w="861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2370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12/835</w:t>
            </w:r>
          </w:p>
        </w:tc>
        <w:tc>
          <w:tcPr>
            <w:tcW w:w="2410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71F" w:rsidRPr="007434E8" w:rsidRDefault="0094271F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12/837</w:t>
            </w:r>
          </w:p>
        </w:tc>
      </w:tr>
    </w:tbl>
    <w:p w:rsidR="0094271F" w:rsidRDefault="0094271F" w:rsidP="0094271F"/>
    <w:p w:rsidR="00CF22B2" w:rsidRDefault="00CF22B2"/>
    <w:sectPr w:rsidR="00CF22B2" w:rsidSect="005948F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1F"/>
    <w:rsid w:val="000A75D7"/>
    <w:rsid w:val="0094271F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F5C92-66DC-48F8-819D-4DC61DF9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71F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42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2018-11-14T00:40:00Z</dcterms:created>
  <dcterms:modified xsi:type="dcterms:W3CDTF">2018-11-14T19:30:00Z</dcterms:modified>
</cp:coreProperties>
</file>