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1E2" w:rsidRDefault="002271E2" w:rsidP="00867B31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  <w:bookmarkStart w:id="0" w:name="_GoBack"/>
      <w:bookmarkEnd w:id="0"/>
    </w:p>
    <w:tbl>
      <w:tblPr>
        <w:tblStyle w:val="Tablaconcuadrcula"/>
        <w:tblW w:w="13323" w:type="dxa"/>
        <w:tblInd w:w="677" w:type="dxa"/>
        <w:tblLook w:val="04A0" w:firstRow="1" w:lastRow="0" w:firstColumn="1" w:lastColumn="0" w:noHBand="0" w:noVBand="1"/>
      </w:tblPr>
      <w:tblGrid>
        <w:gridCol w:w="463"/>
        <w:gridCol w:w="3501"/>
        <w:gridCol w:w="2838"/>
        <w:gridCol w:w="2694"/>
        <w:gridCol w:w="1984"/>
        <w:gridCol w:w="1843"/>
      </w:tblGrid>
      <w:tr w:rsidR="008A5D0C" w:rsidRPr="00ED3B7A" w:rsidTr="00250D84">
        <w:trPr>
          <w:trHeight w:val="419"/>
        </w:trPr>
        <w:tc>
          <w:tcPr>
            <w:tcW w:w="13323" w:type="dxa"/>
            <w:gridSpan w:val="6"/>
          </w:tcPr>
          <w:p w:rsidR="008A5D0C" w:rsidRPr="00065F2A" w:rsidRDefault="008A5D0C" w:rsidP="007B35C2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8A5D0C" w:rsidRPr="0072147C" w:rsidRDefault="008A5D0C" w:rsidP="007B35C2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  <w:p w:rsidR="008A5D0C" w:rsidRDefault="008A5D0C" w:rsidP="007B35C2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INFORME DE ASIS</w:t>
            </w:r>
            <w:r w:rsidR="00200BE1">
              <w:rPr>
                <w:rFonts w:ascii="Century Gothic" w:hAnsi="Century Gothic"/>
                <w:b/>
              </w:rPr>
              <w:t>TENCIA DE SESIÓN DE CABILDO N° 7</w:t>
            </w:r>
            <w:r w:rsidR="00C95D6A">
              <w:rPr>
                <w:rFonts w:ascii="Century Gothic" w:hAnsi="Century Gothic"/>
                <w:b/>
              </w:rPr>
              <w:t>6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200BE1">
              <w:rPr>
                <w:rFonts w:ascii="Century Gothic" w:hAnsi="Century Gothic"/>
                <w:b/>
              </w:rPr>
              <w:t>JU</w:t>
            </w:r>
            <w:r w:rsidR="00C95D6A">
              <w:rPr>
                <w:rFonts w:ascii="Century Gothic" w:hAnsi="Century Gothic"/>
                <w:b/>
              </w:rPr>
              <w:t>L</w:t>
            </w:r>
            <w:r w:rsidR="00200BE1">
              <w:rPr>
                <w:rFonts w:ascii="Century Gothic" w:hAnsi="Century Gothic"/>
                <w:b/>
              </w:rPr>
              <w:t xml:space="preserve">IO </w:t>
            </w:r>
            <w:r>
              <w:rPr>
                <w:rFonts w:ascii="Century Gothic" w:hAnsi="Century Gothic"/>
                <w:b/>
              </w:rPr>
              <w:t xml:space="preserve">2017  </w:t>
            </w:r>
          </w:p>
          <w:p w:rsidR="008A5D0C" w:rsidRPr="0072147C" w:rsidRDefault="008A5D0C" w:rsidP="007B35C2">
            <w:pPr>
              <w:jc w:val="center"/>
              <w:rPr>
                <w:rFonts w:ascii="Century Gothic" w:hAnsi="Century Gothic"/>
                <w:b/>
                <w:sz w:val="12"/>
              </w:rPr>
            </w:pPr>
          </w:p>
        </w:tc>
      </w:tr>
      <w:tr w:rsidR="008A5D0C" w:rsidRPr="00B069D5" w:rsidTr="00250D84">
        <w:trPr>
          <w:trHeight w:val="937"/>
        </w:trPr>
        <w:tc>
          <w:tcPr>
            <w:tcW w:w="463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838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94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84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843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8A5D0C" w:rsidRPr="00B069D5" w:rsidTr="00250D84">
        <w:trPr>
          <w:trHeight w:val="509"/>
        </w:trPr>
        <w:tc>
          <w:tcPr>
            <w:tcW w:w="463" w:type="dxa"/>
            <w:vAlign w:val="center"/>
          </w:tcPr>
          <w:p w:rsidR="008A5D0C" w:rsidRPr="00B069D5" w:rsidRDefault="008A5D0C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8A5D0C" w:rsidRPr="005750C7" w:rsidRDefault="008A5D0C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838" w:type="dxa"/>
            <w:vAlign w:val="center"/>
          </w:tcPr>
          <w:p w:rsidR="008A5D0C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</w:t>
            </w:r>
            <w:r w:rsidR="008A5D0C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200BE1">
              <w:rPr>
                <w:rFonts w:ascii="Century Gothic" w:hAnsi="Century Gothic"/>
                <w:sz w:val="18"/>
                <w:szCs w:val="18"/>
              </w:rPr>
              <w:t>ju</w:t>
            </w:r>
            <w:r>
              <w:rPr>
                <w:rFonts w:ascii="Century Gothic" w:hAnsi="Century Gothic"/>
                <w:sz w:val="18"/>
                <w:szCs w:val="18"/>
              </w:rPr>
              <w:t>l</w:t>
            </w:r>
            <w:r w:rsidR="00200BE1">
              <w:rPr>
                <w:rFonts w:ascii="Century Gothic" w:hAnsi="Century Gothic"/>
                <w:sz w:val="18"/>
                <w:szCs w:val="18"/>
              </w:rPr>
              <w:t>io</w:t>
            </w:r>
            <w:r w:rsidR="008A5D0C">
              <w:rPr>
                <w:rFonts w:ascii="Century Gothic" w:hAnsi="Century Gothic"/>
                <w:sz w:val="18"/>
                <w:szCs w:val="18"/>
              </w:rPr>
              <w:t xml:space="preserve"> - 2017</w:t>
            </w:r>
          </w:p>
        </w:tc>
        <w:tc>
          <w:tcPr>
            <w:tcW w:w="2694" w:type="dxa"/>
            <w:vAlign w:val="center"/>
          </w:tcPr>
          <w:p w:rsidR="008A5D0C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</w:t>
            </w:r>
            <w:r w:rsidR="008A5D0C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200BE1">
              <w:rPr>
                <w:rFonts w:ascii="Century Gothic" w:hAnsi="Century Gothic"/>
                <w:sz w:val="18"/>
                <w:szCs w:val="18"/>
              </w:rPr>
              <w:t>ju</w:t>
            </w:r>
            <w:r>
              <w:rPr>
                <w:rFonts w:ascii="Century Gothic" w:hAnsi="Century Gothic"/>
                <w:sz w:val="18"/>
                <w:szCs w:val="18"/>
              </w:rPr>
              <w:t>l</w:t>
            </w:r>
            <w:r w:rsidR="00200BE1">
              <w:rPr>
                <w:rFonts w:ascii="Century Gothic" w:hAnsi="Century Gothic"/>
                <w:sz w:val="18"/>
                <w:szCs w:val="18"/>
              </w:rPr>
              <w:t>io</w:t>
            </w:r>
            <w:r w:rsidR="008A5D0C">
              <w:rPr>
                <w:rFonts w:ascii="Century Gothic" w:hAnsi="Century Gothic"/>
                <w:sz w:val="18"/>
                <w:szCs w:val="18"/>
              </w:rPr>
              <w:t xml:space="preserve"> - 2017</w:t>
            </w:r>
          </w:p>
        </w:tc>
        <w:tc>
          <w:tcPr>
            <w:tcW w:w="1984" w:type="dxa"/>
            <w:vAlign w:val="center"/>
          </w:tcPr>
          <w:p w:rsidR="008A5D0C" w:rsidRDefault="008A5D0C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8A5D0C" w:rsidRPr="00B069D5" w:rsidRDefault="008A5D0C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C95D6A" w:rsidRPr="00C82138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4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95D6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95D6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63" w:type="dxa"/>
            <w:vAlign w:val="center"/>
          </w:tcPr>
          <w:p w:rsidR="00C95D6A" w:rsidRDefault="00C95D6A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C95D6A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C95D6A" w:rsidRPr="00B069D5" w:rsidRDefault="00C95D6A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83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26 - julio - 2017</w:t>
            </w:r>
          </w:p>
        </w:tc>
        <w:tc>
          <w:tcPr>
            <w:tcW w:w="2694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27 -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7D7" w:rsidRDefault="007407D7" w:rsidP="00F70086">
      <w:pPr>
        <w:spacing w:after="0" w:line="240" w:lineRule="auto"/>
      </w:pPr>
      <w:r>
        <w:separator/>
      </w:r>
    </w:p>
  </w:endnote>
  <w:endnote w:type="continuationSeparator" w:id="0">
    <w:p w:rsidR="007407D7" w:rsidRDefault="007407D7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7B35C2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Palacio Municipal, Xalatlaco, Estado de México, Av. 16 de Septiembre No. 1</w:t>
                    </w:r>
                  </w:p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7B35C2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7B35C2" w:rsidRDefault="007B35C2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7D7" w:rsidRDefault="007407D7" w:rsidP="00F70086">
      <w:pPr>
        <w:spacing w:after="0" w:line="240" w:lineRule="auto"/>
      </w:pPr>
      <w:r>
        <w:separator/>
      </w:r>
    </w:p>
  </w:footnote>
  <w:footnote w:type="continuationSeparator" w:id="0">
    <w:p w:rsidR="007407D7" w:rsidRDefault="007407D7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7B35C2" w:rsidRDefault="007B35C2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7B35C2" w:rsidRDefault="007B35C2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B35C2" w:rsidRPr="00C468E4" w:rsidRDefault="007B35C2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7B35C2" w:rsidRPr="00C468E4" w:rsidRDefault="007B35C2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AD2B7FF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7B35C2" w:rsidRDefault="007B35C2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027A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0BE1"/>
    <w:rsid w:val="00201B30"/>
    <w:rsid w:val="00206A26"/>
    <w:rsid w:val="00206F40"/>
    <w:rsid w:val="002271E2"/>
    <w:rsid w:val="0024249D"/>
    <w:rsid w:val="002505A7"/>
    <w:rsid w:val="00250D84"/>
    <w:rsid w:val="00260A29"/>
    <w:rsid w:val="00262DE5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06E39"/>
    <w:rsid w:val="00613054"/>
    <w:rsid w:val="006428C8"/>
    <w:rsid w:val="006676B5"/>
    <w:rsid w:val="006677A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407D7"/>
    <w:rsid w:val="00750AE6"/>
    <w:rsid w:val="007567EE"/>
    <w:rsid w:val="00773CA2"/>
    <w:rsid w:val="00781B53"/>
    <w:rsid w:val="007823E1"/>
    <w:rsid w:val="0079347B"/>
    <w:rsid w:val="007B35C2"/>
    <w:rsid w:val="007B5DF5"/>
    <w:rsid w:val="007D1F79"/>
    <w:rsid w:val="007D5225"/>
    <w:rsid w:val="00813807"/>
    <w:rsid w:val="008139A0"/>
    <w:rsid w:val="008178E8"/>
    <w:rsid w:val="0085013A"/>
    <w:rsid w:val="00867B31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4449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87EA0"/>
    <w:rsid w:val="00C95D6A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47ECD"/>
    <w:rsid w:val="00E67B5C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60672"/>
    <w:rsid w:val="00F70086"/>
    <w:rsid w:val="00F748F8"/>
    <w:rsid w:val="00F801B6"/>
    <w:rsid w:val="00F963AF"/>
    <w:rsid w:val="00FA39C1"/>
    <w:rsid w:val="00FD10D8"/>
    <w:rsid w:val="00FF058B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FA23012-2FDC-4CCD-8E35-6A2896DC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E79AC-A3BF-4999-9903-68BBA10B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Lupita</dc:creator>
  <cp:lastModifiedBy>ACER</cp:lastModifiedBy>
  <cp:revision>2</cp:revision>
  <cp:lastPrinted>2017-05-26T19:45:00Z</cp:lastPrinted>
  <dcterms:created xsi:type="dcterms:W3CDTF">2017-08-11T16:38:00Z</dcterms:created>
  <dcterms:modified xsi:type="dcterms:W3CDTF">2017-08-11T16:38:00Z</dcterms:modified>
</cp:coreProperties>
</file>